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0D" w:rsidRDefault="00D7030D" w:rsidP="00D70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30D" w:rsidRDefault="00D7030D" w:rsidP="00D70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F9" w:rsidRDefault="004B69F9" w:rsidP="00D70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30D" w:rsidRDefault="004B69F9" w:rsidP="00D70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7030D" w:rsidRPr="00D7030D">
        <w:rPr>
          <w:rFonts w:ascii="Times New Roman" w:hAnsi="Times New Roman" w:cs="Times New Roman"/>
          <w:b/>
          <w:sz w:val="28"/>
          <w:szCs w:val="28"/>
        </w:rPr>
        <w:t>оциальный</w:t>
      </w:r>
      <w:r w:rsidR="00D7030D" w:rsidRPr="00D7030D">
        <w:rPr>
          <w:rFonts w:ascii="Times New Roman" w:hAnsi="Times New Roman" w:cs="Times New Roman"/>
          <w:b/>
          <w:sz w:val="28"/>
          <w:szCs w:val="28"/>
        </w:rPr>
        <w:tab/>
        <w:t xml:space="preserve"> проект </w:t>
      </w:r>
    </w:p>
    <w:p w:rsidR="00207486" w:rsidRDefault="0029122A" w:rsidP="00D70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30D">
        <w:rPr>
          <w:rFonts w:ascii="Times New Roman" w:hAnsi="Times New Roman" w:cs="Times New Roman"/>
          <w:b/>
          <w:sz w:val="28"/>
          <w:szCs w:val="28"/>
        </w:rPr>
        <w:t>«СТАРЫЙ НИЖНИЙ - МОЛОДЫМ»</w:t>
      </w:r>
    </w:p>
    <w:p w:rsidR="00D7030D" w:rsidRPr="00D7030D" w:rsidRDefault="00D7030D" w:rsidP="00D70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22A" w:rsidRPr="00D7030D" w:rsidRDefault="0029122A" w:rsidP="00D70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30D">
        <w:rPr>
          <w:rFonts w:ascii="Times New Roman" w:hAnsi="Times New Roman" w:cs="Times New Roman"/>
          <w:b/>
          <w:sz w:val="28"/>
          <w:szCs w:val="28"/>
        </w:rPr>
        <w:t xml:space="preserve">Проектная линия  - </w:t>
      </w:r>
      <w:r w:rsidR="004B69F9" w:rsidRPr="00D7030D">
        <w:rPr>
          <w:rFonts w:ascii="Times New Roman" w:hAnsi="Times New Roman" w:cs="Times New Roman"/>
          <w:b/>
          <w:sz w:val="28"/>
          <w:szCs w:val="28"/>
        </w:rPr>
        <w:t>КОНКУРСЫ</w:t>
      </w:r>
    </w:p>
    <w:p w:rsidR="0029122A" w:rsidRDefault="0029122A" w:rsidP="00D70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30D"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Pr="00D7030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7030D">
        <w:rPr>
          <w:rFonts w:ascii="Times New Roman" w:hAnsi="Times New Roman" w:cs="Times New Roman"/>
          <w:b/>
          <w:sz w:val="28"/>
          <w:szCs w:val="28"/>
        </w:rPr>
        <w:t>.</w:t>
      </w:r>
      <w:r w:rsidRPr="00D703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7030D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4B69F9" w:rsidRPr="00D7030D"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Pr="00D7030D">
        <w:rPr>
          <w:rFonts w:ascii="Times New Roman" w:hAnsi="Times New Roman" w:cs="Times New Roman"/>
          <w:b/>
          <w:sz w:val="28"/>
          <w:szCs w:val="28"/>
        </w:rPr>
        <w:t>»</w:t>
      </w:r>
    </w:p>
    <w:p w:rsidR="00D7030D" w:rsidRPr="00D7030D" w:rsidRDefault="00D7030D" w:rsidP="00D70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22A" w:rsidRPr="004B69F9" w:rsidRDefault="00D7030D" w:rsidP="00D7030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030D">
        <w:rPr>
          <w:rFonts w:ascii="Times New Roman" w:hAnsi="Times New Roman" w:cs="Times New Roman"/>
          <w:b/>
          <w:sz w:val="28"/>
          <w:szCs w:val="28"/>
        </w:rPr>
        <w:t>сочинение – эссе на тему:</w:t>
      </w:r>
    </w:p>
    <w:p w:rsidR="00D7030D" w:rsidRPr="004B69F9" w:rsidRDefault="00D7030D" w:rsidP="00D7030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122A" w:rsidRDefault="00D7030D" w:rsidP="00D703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030D">
        <w:rPr>
          <w:rFonts w:ascii="Times New Roman" w:hAnsi="Times New Roman" w:cs="Times New Roman"/>
          <w:b/>
          <w:sz w:val="40"/>
          <w:szCs w:val="40"/>
        </w:rPr>
        <w:t>ДОМ М</w:t>
      </w:r>
      <w:r w:rsidR="0029122A" w:rsidRPr="00D7030D">
        <w:rPr>
          <w:rFonts w:ascii="Times New Roman" w:hAnsi="Times New Roman" w:cs="Times New Roman"/>
          <w:b/>
          <w:sz w:val="40"/>
          <w:szCs w:val="40"/>
        </w:rPr>
        <w:t>УЗЕЙ С.М.РУКАВИШНИКОВА</w:t>
      </w:r>
    </w:p>
    <w:p w:rsidR="004B69F9" w:rsidRDefault="004B69F9" w:rsidP="00D703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9F9" w:rsidRDefault="004B69F9" w:rsidP="00D703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9F9" w:rsidRDefault="004B69F9" w:rsidP="00D703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69F9" w:rsidRPr="00D7030D" w:rsidRDefault="004B69F9" w:rsidP="00D703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030D" w:rsidRPr="00D7030D" w:rsidRDefault="00D7030D" w:rsidP="00D70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F9" w:rsidRDefault="004B69F9" w:rsidP="004B69F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69F9" w:rsidRDefault="004B69F9" w:rsidP="004B69F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030D" w:rsidRDefault="004B69F9" w:rsidP="004B69F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030D">
        <w:rPr>
          <w:rFonts w:ascii="Times New Roman" w:hAnsi="Times New Roman" w:cs="Times New Roman"/>
          <w:b/>
          <w:sz w:val="28"/>
          <w:szCs w:val="28"/>
        </w:rPr>
        <w:t xml:space="preserve">ученицы 4 «б» класса </w:t>
      </w:r>
    </w:p>
    <w:p w:rsidR="0029122A" w:rsidRPr="00D7030D" w:rsidRDefault="004B69F9" w:rsidP="004B69F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030D">
        <w:rPr>
          <w:rFonts w:ascii="Times New Roman" w:hAnsi="Times New Roman" w:cs="Times New Roman"/>
          <w:b/>
          <w:sz w:val="28"/>
          <w:szCs w:val="28"/>
        </w:rPr>
        <w:t>лицея №8</w:t>
      </w:r>
    </w:p>
    <w:p w:rsidR="0029122A" w:rsidRPr="00D7030D" w:rsidRDefault="004B69F9" w:rsidP="004B69F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030D">
        <w:rPr>
          <w:rFonts w:ascii="Times New Roman" w:hAnsi="Times New Roman" w:cs="Times New Roman"/>
          <w:b/>
          <w:sz w:val="28"/>
          <w:szCs w:val="28"/>
        </w:rPr>
        <w:t xml:space="preserve">МУХИНОЙ </w:t>
      </w:r>
      <w:r>
        <w:rPr>
          <w:rFonts w:ascii="Times New Roman" w:hAnsi="Times New Roman" w:cs="Times New Roman"/>
          <w:b/>
          <w:sz w:val="28"/>
          <w:szCs w:val="28"/>
        </w:rPr>
        <w:t>ЕЛИЗАВЕТЫ</w:t>
      </w:r>
    </w:p>
    <w:p w:rsidR="0029122A" w:rsidRPr="00D7030D" w:rsidRDefault="0029122A" w:rsidP="00D703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22A" w:rsidRDefault="0029122A"/>
    <w:p w:rsidR="00FA120D" w:rsidRPr="004B69F9" w:rsidRDefault="00FA120D" w:rsidP="00FA120D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69F9">
        <w:rPr>
          <w:rFonts w:ascii="Times New Roman" w:hAnsi="Times New Roman" w:cs="Times New Roman"/>
          <w:b/>
          <w:sz w:val="40"/>
          <w:szCs w:val="40"/>
        </w:rPr>
        <w:lastRenderedPageBreak/>
        <w:t>Дом музей С.М.Рукавишникова</w:t>
      </w:r>
    </w:p>
    <w:p w:rsidR="004B69F9" w:rsidRDefault="0029122A" w:rsidP="00D703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FA120D">
        <w:rPr>
          <w:rFonts w:ascii="Times New Roman" w:hAnsi="Times New Roman" w:cs="Times New Roman"/>
          <w:sz w:val="28"/>
          <w:szCs w:val="28"/>
        </w:rPr>
        <w:t>В центре Верхневолжской Набережной стоит удивительной красоты здание. Длительное время оно вызывало жалость у всех нижегородцев и гостей Нижнего Новгорода своим полуразрушенным видом. И вот в сентябре 2010 года оно как будто заново родилось. Этот знаменитый памятник культуры –</w:t>
      </w:r>
      <w:r w:rsidR="004B69F9">
        <w:rPr>
          <w:rFonts w:ascii="Times New Roman" w:hAnsi="Times New Roman" w:cs="Times New Roman"/>
          <w:sz w:val="28"/>
          <w:szCs w:val="28"/>
        </w:rPr>
        <w:t xml:space="preserve"> </w:t>
      </w:r>
      <w:r w:rsidRPr="00FA120D">
        <w:rPr>
          <w:rFonts w:ascii="Times New Roman" w:hAnsi="Times New Roman" w:cs="Times New Roman"/>
          <w:sz w:val="28"/>
          <w:szCs w:val="28"/>
        </w:rPr>
        <w:t>дом музей С.М.Рукавишникова.</w:t>
      </w:r>
      <w:r w:rsidR="004B69F9" w:rsidRPr="004B69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B69F9" w:rsidRDefault="004B69F9" w:rsidP="00D703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B69F9" w:rsidRDefault="004B69F9" w:rsidP="00D703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B69F9" w:rsidRDefault="004B69F9" w:rsidP="00D703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B69F9" w:rsidRDefault="004B69F9" w:rsidP="00D703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B69F9" w:rsidRDefault="004B69F9" w:rsidP="00D703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B69F9" w:rsidRDefault="004B69F9" w:rsidP="00D703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B69F9" w:rsidRDefault="004B69F9" w:rsidP="00D703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B69F9" w:rsidRPr="004B69F9" w:rsidRDefault="004B69F9" w:rsidP="00D703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B69F9" w:rsidRDefault="004B69F9" w:rsidP="00D703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B69F9" w:rsidRDefault="004B69F9" w:rsidP="00D703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B69F9" w:rsidRPr="004B69F9" w:rsidRDefault="004B69F9" w:rsidP="00D703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B69F9" w:rsidRDefault="004B69F9" w:rsidP="004B6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3067050"/>
            <wp:effectExtent l="19050" t="0" r="9525" b="0"/>
            <wp:docPr id="2" name="Рисунок 2" descr="C:\Documents and Settings\Сергей\Рабочий стол\14209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ргей\Рабочий стол\14209-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9F9" w:rsidRDefault="004B69F9" w:rsidP="004B69F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9F9" w:rsidRDefault="0029122A" w:rsidP="004B69F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20D">
        <w:rPr>
          <w:rFonts w:ascii="Times New Roman" w:hAnsi="Times New Roman" w:cs="Times New Roman"/>
          <w:sz w:val="28"/>
          <w:szCs w:val="28"/>
        </w:rPr>
        <w:t xml:space="preserve"> Этот дом для себя и своей семьи построил С.М.Рукавишников. В 1877 </w:t>
      </w:r>
    </w:p>
    <w:p w:rsidR="0029122A" w:rsidRPr="00D7030D" w:rsidRDefault="0029122A" w:rsidP="004B69F9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0D">
        <w:rPr>
          <w:rFonts w:ascii="Times New Roman" w:hAnsi="Times New Roman" w:cs="Times New Roman"/>
          <w:sz w:val="28"/>
          <w:szCs w:val="28"/>
        </w:rPr>
        <w:t xml:space="preserve">году это был настоящий дворец. Его усадьба состоит из трехэтажного жилого дома, двухэтажного флигеля и построек во дворе. Это типичное </w:t>
      </w:r>
      <w:r w:rsidR="00FA120D" w:rsidRPr="00FA120D">
        <w:rPr>
          <w:rFonts w:ascii="Times New Roman" w:hAnsi="Times New Roman" w:cs="Times New Roman"/>
          <w:sz w:val="28"/>
          <w:szCs w:val="28"/>
        </w:rPr>
        <w:t>«</w:t>
      </w:r>
      <w:r w:rsidRPr="00FA120D">
        <w:rPr>
          <w:rFonts w:ascii="Times New Roman" w:hAnsi="Times New Roman" w:cs="Times New Roman"/>
          <w:sz w:val="28"/>
          <w:szCs w:val="28"/>
        </w:rPr>
        <w:t>престижное</w:t>
      </w:r>
      <w:r w:rsidR="00FA120D" w:rsidRPr="00FA120D">
        <w:rPr>
          <w:rFonts w:ascii="Times New Roman" w:hAnsi="Times New Roman" w:cs="Times New Roman"/>
          <w:sz w:val="28"/>
          <w:szCs w:val="28"/>
        </w:rPr>
        <w:t xml:space="preserve">» </w:t>
      </w:r>
      <w:r w:rsidRPr="00FA120D">
        <w:rPr>
          <w:rFonts w:ascii="Times New Roman" w:hAnsi="Times New Roman" w:cs="Times New Roman"/>
          <w:sz w:val="28"/>
          <w:szCs w:val="28"/>
        </w:rPr>
        <w:t xml:space="preserve"> сооружение</w:t>
      </w:r>
      <w:r w:rsidR="00FA120D" w:rsidRPr="00FA120D">
        <w:rPr>
          <w:rFonts w:ascii="Times New Roman" w:hAnsi="Times New Roman" w:cs="Times New Roman"/>
          <w:sz w:val="28"/>
          <w:szCs w:val="28"/>
        </w:rPr>
        <w:t xml:space="preserve">. С.М.Рукавишников  хотел </w:t>
      </w:r>
      <w:r w:rsidR="00FA120D" w:rsidRPr="00D7030D">
        <w:rPr>
          <w:rFonts w:ascii="Times New Roman" w:hAnsi="Times New Roman" w:cs="Times New Roman"/>
          <w:sz w:val="28"/>
          <w:szCs w:val="28"/>
        </w:rPr>
        <w:t xml:space="preserve">продемонстрировать свое богатство, создав самый лучший и самый богатый дворец в городе. Для осуществления своего замысла он пригласил знаменитых мастеров того времени – архитектора </w:t>
      </w:r>
      <w:proofErr w:type="spellStart"/>
      <w:r w:rsidR="00FA120D" w:rsidRPr="00D7030D">
        <w:rPr>
          <w:rFonts w:ascii="Times New Roman" w:hAnsi="Times New Roman" w:cs="Times New Roman"/>
          <w:sz w:val="28"/>
          <w:szCs w:val="28"/>
        </w:rPr>
        <w:t>П.Бойцова</w:t>
      </w:r>
      <w:proofErr w:type="spellEnd"/>
      <w:r w:rsidR="00FA120D" w:rsidRPr="00D7030D">
        <w:rPr>
          <w:rFonts w:ascii="Times New Roman" w:hAnsi="Times New Roman" w:cs="Times New Roman"/>
          <w:sz w:val="28"/>
          <w:szCs w:val="28"/>
        </w:rPr>
        <w:t xml:space="preserve"> и скульптора М.Микешина. На фасаде дома был выполнен с большим мастерством причудливый скульптурный орнамент, покрывающий всю парадную часть здания. В этом же</w:t>
      </w:r>
      <w:r w:rsidR="00866FA4">
        <w:rPr>
          <w:rFonts w:ascii="Times New Roman" w:hAnsi="Times New Roman" w:cs="Times New Roman"/>
          <w:sz w:val="28"/>
          <w:szCs w:val="28"/>
        </w:rPr>
        <w:t xml:space="preserve"> стиле созданы  интерьеры дома-</w:t>
      </w:r>
      <w:r w:rsidR="00FA120D" w:rsidRPr="00D7030D">
        <w:rPr>
          <w:rFonts w:ascii="Times New Roman" w:hAnsi="Times New Roman" w:cs="Times New Roman"/>
          <w:sz w:val="28"/>
          <w:szCs w:val="28"/>
        </w:rPr>
        <w:t xml:space="preserve">дворца. За равномерной сеткой окон скрываются разные по размерам и назначению помещения, в том числе большая парадная лестница и огромный зал высотой в два этажа. </w:t>
      </w:r>
      <w:r w:rsidR="00D7030D" w:rsidRPr="00D7030D">
        <w:rPr>
          <w:rFonts w:ascii="Times New Roman" w:hAnsi="Times New Roman" w:cs="Times New Roman"/>
          <w:sz w:val="28"/>
          <w:szCs w:val="28"/>
        </w:rPr>
        <w:t xml:space="preserve">Мастера сумели увидеть красоту расположения здания и подчеркнули его восприятие с реки сложным силуэтом. </w:t>
      </w:r>
      <w:r w:rsidR="00FA120D" w:rsidRPr="00D7030D">
        <w:rPr>
          <w:rFonts w:ascii="Times New Roman" w:hAnsi="Times New Roman" w:cs="Times New Roman"/>
          <w:sz w:val="28"/>
          <w:szCs w:val="28"/>
        </w:rPr>
        <w:t xml:space="preserve">Фасад сочетал мотивы средневекового зодчества и передовых </w:t>
      </w:r>
      <w:r w:rsidR="00FA120D" w:rsidRPr="00D7030D">
        <w:rPr>
          <w:rFonts w:ascii="Times New Roman" w:hAnsi="Times New Roman" w:cs="Times New Roman"/>
          <w:sz w:val="28"/>
          <w:szCs w:val="28"/>
        </w:rPr>
        <w:lastRenderedPageBreak/>
        <w:t>строительных технологий начала ХХ века, с гранеными башенками разной высоты, завершенными металлическими колпачками, формирующими силуэт здания.</w:t>
      </w:r>
    </w:p>
    <w:p w:rsidR="00D7030D" w:rsidRPr="00D7030D" w:rsidRDefault="00D7030D" w:rsidP="004B69F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0D">
        <w:rPr>
          <w:rFonts w:ascii="Times New Roman" w:hAnsi="Times New Roman" w:cs="Times New Roman"/>
          <w:sz w:val="28"/>
          <w:szCs w:val="28"/>
        </w:rPr>
        <w:t xml:space="preserve">Мы с классом недавно ходили в этот музей. Внутри все не так, как снаружи. Там много разных кабинетов, спален и других комнат. Например, мне запомнилось, что кабинет самого С.М. Рукавишникова был выполнен в розовых тонах. Это было сделано для того, чтобы приходившие на переговоры купцы не расслаблялись и долго сохраняли деловое настроение. Мне кажется, это было очень </w:t>
      </w:r>
      <w:r>
        <w:rPr>
          <w:rFonts w:ascii="Times New Roman" w:hAnsi="Times New Roman" w:cs="Times New Roman"/>
          <w:sz w:val="28"/>
          <w:szCs w:val="28"/>
        </w:rPr>
        <w:t xml:space="preserve">прогрессивно для того времени. </w:t>
      </w:r>
      <w:r w:rsidRPr="00D7030D">
        <w:rPr>
          <w:rFonts w:ascii="Times New Roman" w:hAnsi="Times New Roman" w:cs="Times New Roman"/>
          <w:sz w:val="28"/>
          <w:szCs w:val="28"/>
        </w:rPr>
        <w:t>Меня поразили  раз</w:t>
      </w:r>
      <w:r>
        <w:rPr>
          <w:rFonts w:ascii="Times New Roman" w:hAnsi="Times New Roman" w:cs="Times New Roman"/>
          <w:sz w:val="28"/>
          <w:szCs w:val="28"/>
        </w:rPr>
        <w:t>меры бального зала и парадной л</w:t>
      </w:r>
      <w:r w:rsidRPr="00D7030D">
        <w:rPr>
          <w:rFonts w:ascii="Times New Roman" w:hAnsi="Times New Roman" w:cs="Times New Roman"/>
          <w:sz w:val="28"/>
          <w:szCs w:val="28"/>
        </w:rPr>
        <w:t>естницы – они очень большие. А на потолке раз</w:t>
      </w:r>
      <w:r>
        <w:rPr>
          <w:rFonts w:ascii="Times New Roman" w:hAnsi="Times New Roman" w:cs="Times New Roman"/>
          <w:sz w:val="28"/>
          <w:szCs w:val="28"/>
        </w:rPr>
        <w:t>личные рисунки необычайной красо</w:t>
      </w:r>
      <w:r w:rsidRPr="00D7030D">
        <w:rPr>
          <w:rFonts w:ascii="Times New Roman" w:hAnsi="Times New Roman" w:cs="Times New Roman"/>
          <w:sz w:val="28"/>
          <w:szCs w:val="28"/>
        </w:rPr>
        <w:t>ты. Вид из окон дома выходит на очень красивые пейзажи реки Волги и противоположного берега. Мне понравилось это здание, оно напоминает старинную жизнь. Очень легко было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себе, как в этом доме организо</w:t>
      </w:r>
      <w:r w:rsidRPr="00D7030D">
        <w:rPr>
          <w:rFonts w:ascii="Times New Roman" w:hAnsi="Times New Roman" w:cs="Times New Roman"/>
          <w:sz w:val="28"/>
          <w:szCs w:val="28"/>
        </w:rPr>
        <w:t xml:space="preserve">вывались балы, приемы, торжества. </w:t>
      </w:r>
    </w:p>
    <w:p w:rsidR="0029122A" w:rsidRDefault="00D7030D" w:rsidP="00866FA4">
      <w:pPr>
        <w:spacing w:after="0" w:line="312" w:lineRule="auto"/>
        <w:ind w:firstLine="709"/>
      </w:pPr>
      <w:r w:rsidRPr="00D7030D">
        <w:rPr>
          <w:rFonts w:ascii="Times New Roman" w:hAnsi="Times New Roman" w:cs="Times New Roman"/>
          <w:sz w:val="28"/>
          <w:szCs w:val="28"/>
        </w:rPr>
        <w:t>Я испы</w:t>
      </w:r>
      <w:r>
        <w:rPr>
          <w:rFonts w:ascii="Times New Roman" w:hAnsi="Times New Roman" w:cs="Times New Roman"/>
          <w:sz w:val="28"/>
          <w:szCs w:val="28"/>
        </w:rPr>
        <w:t>тываю гордость за то, что могу с</w:t>
      </w:r>
      <w:r w:rsidRPr="00D7030D">
        <w:rPr>
          <w:rFonts w:ascii="Times New Roman" w:hAnsi="Times New Roman" w:cs="Times New Roman"/>
          <w:sz w:val="28"/>
          <w:szCs w:val="28"/>
        </w:rPr>
        <w:t>еб</w:t>
      </w:r>
      <w:r>
        <w:rPr>
          <w:rFonts w:ascii="Times New Roman" w:hAnsi="Times New Roman" w:cs="Times New Roman"/>
          <w:sz w:val="28"/>
          <w:szCs w:val="28"/>
        </w:rPr>
        <w:t>я назвать землячкой такого извес</w:t>
      </w:r>
      <w:r w:rsidRPr="00D7030D">
        <w:rPr>
          <w:rFonts w:ascii="Times New Roman" w:hAnsi="Times New Roman" w:cs="Times New Roman"/>
          <w:sz w:val="28"/>
          <w:szCs w:val="28"/>
        </w:rPr>
        <w:t>тного человека,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Pr="00D7030D">
        <w:rPr>
          <w:rFonts w:ascii="Times New Roman" w:hAnsi="Times New Roman" w:cs="Times New Roman"/>
          <w:sz w:val="28"/>
          <w:szCs w:val="28"/>
        </w:rPr>
        <w:t>к С.М.Рукавишников и что до моих дней сохранились результаты его жизненного труда.</w:t>
      </w:r>
      <w:r w:rsidR="004B69F9" w:rsidRPr="004B69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B69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271" cy="4362450"/>
            <wp:effectExtent l="19050" t="0" r="9329" b="0"/>
            <wp:docPr id="5" name="Рисунок 1" descr="C:\Documents and Settings\Сергей\Рабочий стол\из телефона\13012011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ргей\Рабочий стол\из телефона\13012011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6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122A" w:rsidSect="0020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22A"/>
    <w:rsid w:val="00207486"/>
    <w:rsid w:val="0029122A"/>
    <w:rsid w:val="004B69F9"/>
    <w:rsid w:val="006508E4"/>
    <w:rsid w:val="00866FA4"/>
    <w:rsid w:val="00D7030D"/>
    <w:rsid w:val="00DC3CFB"/>
    <w:rsid w:val="00FA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С.В.</dc:creator>
  <cp:keywords/>
  <dc:description/>
  <cp:lastModifiedBy>Мухин С.В.</cp:lastModifiedBy>
  <cp:revision>2</cp:revision>
  <cp:lastPrinted>2011-02-15T18:17:00Z</cp:lastPrinted>
  <dcterms:created xsi:type="dcterms:W3CDTF">2011-02-15T17:33:00Z</dcterms:created>
  <dcterms:modified xsi:type="dcterms:W3CDTF">2011-02-18T16:48:00Z</dcterms:modified>
</cp:coreProperties>
</file>